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141A3" w14:textId="77777777" w:rsidR="00F936A0" w:rsidRDefault="00242C6C" w:rsidP="00242C6C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DA2AD1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План работы педагога-психолога </w:t>
      </w:r>
    </w:p>
    <w:p w14:paraId="039C1256" w14:textId="711FD78A" w:rsidR="00242C6C" w:rsidRPr="00DA2AD1" w:rsidRDefault="00242C6C" w:rsidP="00242C6C">
      <w:pPr>
        <w:spacing w:after="0" w:line="240" w:lineRule="auto"/>
        <w:jc w:val="center"/>
        <w:rPr>
          <w:rStyle w:val="c54"/>
          <w:rFonts w:ascii="Times New Roman" w:hAnsi="Times New Roman" w:cs="Times New Roman"/>
          <w:b/>
          <w:color w:val="C00000"/>
          <w:sz w:val="28"/>
          <w:szCs w:val="28"/>
        </w:rPr>
      </w:pPr>
      <w:r w:rsidRPr="00DA2AD1">
        <w:rPr>
          <w:rFonts w:ascii="Times New Roman" w:hAnsi="Times New Roman" w:cs="Times New Roman"/>
          <w:b/>
          <w:color w:val="C00000"/>
          <w:sz w:val="28"/>
          <w:szCs w:val="28"/>
        </w:rPr>
        <w:t>на 2023-2024 учебный год</w:t>
      </w:r>
    </w:p>
    <w:p w14:paraId="15781615" w14:textId="77777777" w:rsidR="00242C6C" w:rsidRPr="00242C6C" w:rsidRDefault="00242C6C" w:rsidP="00242C6C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Style w:val="c54"/>
          <w:b/>
          <w:bCs/>
          <w:i/>
          <w:iCs/>
          <w:color w:val="000000"/>
          <w:sz w:val="28"/>
          <w:szCs w:val="28"/>
        </w:rPr>
      </w:pPr>
    </w:p>
    <w:p w14:paraId="3AF3D6E1" w14:textId="77777777" w:rsidR="00242C6C" w:rsidRPr="00242C6C" w:rsidRDefault="00242C6C" w:rsidP="00F936A0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8"/>
          <w:szCs w:val="28"/>
        </w:rPr>
      </w:pPr>
      <w:r w:rsidRPr="00242C6C">
        <w:rPr>
          <w:rStyle w:val="c54"/>
          <w:b/>
          <w:bCs/>
          <w:i/>
          <w:iCs/>
          <w:color w:val="000000"/>
          <w:sz w:val="28"/>
          <w:szCs w:val="28"/>
        </w:rPr>
        <w:t>Цели психологического сопровождения:</w:t>
      </w:r>
    </w:p>
    <w:p w14:paraId="378758DF" w14:textId="77777777" w:rsidR="00242C6C" w:rsidRPr="00242C6C" w:rsidRDefault="00242C6C" w:rsidP="00F936A0">
      <w:pPr>
        <w:pStyle w:val="c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создание комплекса условий, обеспечивающих психологический комфорт и успешность всех участников образовательного процесса;</w:t>
      </w:r>
    </w:p>
    <w:p w14:paraId="5E692266" w14:textId="77777777" w:rsidR="00242C6C" w:rsidRPr="00242C6C" w:rsidRDefault="00242C6C" w:rsidP="00F936A0">
      <w:pPr>
        <w:pStyle w:val="c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создание здоровье сберегающей среды, ориентированной на сохранение и укрепление психологического здоровья всех участников образовательного процесса.</w:t>
      </w:r>
    </w:p>
    <w:p w14:paraId="02599686" w14:textId="77777777" w:rsidR="00242C6C" w:rsidRPr="00242C6C" w:rsidRDefault="00242C6C" w:rsidP="00F936A0">
      <w:pPr>
        <w:pStyle w:val="c6"/>
        <w:shd w:val="clear" w:color="auto" w:fill="FFFFFF"/>
        <w:spacing w:before="120" w:beforeAutospacing="0" w:after="12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54"/>
          <w:b/>
          <w:bCs/>
          <w:i/>
          <w:iCs/>
          <w:color w:val="000000"/>
          <w:sz w:val="28"/>
          <w:szCs w:val="28"/>
        </w:rPr>
        <w:t>Задачи работы педагога-психолога:</w:t>
      </w:r>
    </w:p>
    <w:p w14:paraId="41F042A2" w14:textId="77777777" w:rsidR="00242C6C" w:rsidRPr="00242C6C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организовать психолого-педагогическую поддержку воспитанников и педагогического коллектива;</w:t>
      </w:r>
    </w:p>
    <w:p w14:paraId="39392449" w14:textId="77777777" w:rsidR="00242C6C" w:rsidRPr="00242C6C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проводить профилактику девиантного поведения воспитанников;</w:t>
      </w:r>
    </w:p>
    <w:p w14:paraId="6031D06C" w14:textId="77777777" w:rsidR="00242C6C" w:rsidRPr="00242C6C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оказывать индивидуальную психологическую помощь воспитанникам;</w:t>
      </w:r>
    </w:p>
    <w:p w14:paraId="72159925" w14:textId="77777777" w:rsidR="00242C6C" w:rsidRPr="00242C6C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оказать помощь воспитанникам в профессиональном самоопределении;</w:t>
      </w:r>
    </w:p>
    <w:p w14:paraId="41A11F72" w14:textId="77777777" w:rsidR="00242C6C" w:rsidRPr="00242C6C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разработать методические рекомендации для педагогов по сохранению и укреплению психологического здоровья всех участников образовательного процесса.</w:t>
      </w:r>
    </w:p>
    <w:p w14:paraId="5D402DC2" w14:textId="77777777" w:rsidR="00242C6C" w:rsidRPr="00242C6C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организовать работу с воспитанниками, состоящими на внутришкольном контроле;</w:t>
      </w:r>
    </w:p>
    <w:p w14:paraId="0228410C" w14:textId="77777777" w:rsidR="00242C6C" w:rsidRPr="00F936A0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Style w:val="c2"/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проводить профилактику употребления ПАВ, жестокого обращения среди воспитанников.</w:t>
      </w:r>
    </w:p>
    <w:p w14:paraId="5D542D78" w14:textId="77777777" w:rsidR="00242C6C" w:rsidRPr="00242C6C" w:rsidRDefault="00242C6C" w:rsidP="00F936A0">
      <w:pPr>
        <w:pStyle w:val="c6"/>
        <w:shd w:val="clear" w:color="auto" w:fill="FFFFFF"/>
        <w:spacing w:before="120" w:beforeAutospacing="0" w:after="12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42C6C">
        <w:rPr>
          <w:rStyle w:val="c54"/>
          <w:b/>
          <w:bCs/>
          <w:i/>
          <w:iCs/>
          <w:color w:val="000000"/>
          <w:sz w:val="28"/>
          <w:szCs w:val="28"/>
        </w:rPr>
        <w:t>Объект деятельности:</w:t>
      </w:r>
    </w:p>
    <w:p w14:paraId="016132B6" w14:textId="2760D4CB" w:rsidR="00242C6C" w:rsidRPr="00242C6C" w:rsidRDefault="00242C6C" w:rsidP="00F936A0">
      <w:pPr>
        <w:pStyle w:val="c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Администрация.</w:t>
      </w:r>
    </w:p>
    <w:p w14:paraId="08E319A2" w14:textId="099067F8" w:rsidR="00242C6C" w:rsidRPr="00242C6C" w:rsidRDefault="00242C6C" w:rsidP="00F936A0">
      <w:pPr>
        <w:pStyle w:val="c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Педагогический коллектив.</w:t>
      </w:r>
    </w:p>
    <w:p w14:paraId="0B5B0118" w14:textId="5C514580" w:rsidR="00242C6C" w:rsidRPr="00242C6C" w:rsidRDefault="00242C6C" w:rsidP="00F936A0">
      <w:pPr>
        <w:pStyle w:val="c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Воспитанники.</w:t>
      </w:r>
    </w:p>
    <w:p w14:paraId="3D45BF43" w14:textId="77777777" w:rsidR="00242C6C" w:rsidRPr="00242C6C" w:rsidRDefault="00242C6C" w:rsidP="00F936A0">
      <w:pPr>
        <w:pStyle w:val="c6"/>
        <w:shd w:val="clear" w:color="auto" w:fill="FFFFFF"/>
        <w:tabs>
          <w:tab w:val="left" w:pos="284"/>
          <w:tab w:val="left" w:pos="426"/>
        </w:tabs>
        <w:spacing w:before="120" w:beforeAutospacing="0" w:after="120" w:afterAutospacing="0"/>
        <w:jc w:val="both"/>
        <w:rPr>
          <w:color w:val="000000"/>
          <w:sz w:val="28"/>
          <w:szCs w:val="28"/>
        </w:rPr>
      </w:pPr>
      <w:r w:rsidRPr="00242C6C">
        <w:rPr>
          <w:rStyle w:val="c54"/>
          <w:b/>
          <w:bCs/>
          <w:i/>
          <w:iCs/>
          <w:color w:val="000000"/>
          <w:sz w:val="28"/>
          <w:szCs w:val="28"/>
        </w:rPr>
        <w:t>Формы и методы работы:</w:t>
      </w:r>
    </w:p>
    <w:p w14:paraId="37C73EC0" w14:textId="77777777" w:rsidR="00242C6C" w:rsidRPr="00242C6C" w:rsidRDefault="00242C6C" w:rsidP="00F936A0">
      <w:pPr>
        <w:pStyle w:val="c6"/>
        <w:numPr>
          <w:ilvl w:val="0"/>
          <w:numId w:val="18"/>
        </w:numPr>
        <w:shd w:val="clear" w:color="auto" w:fill="FFFFFF"/>
        <w:tabs>
          <w:tab w:val="left" w:pos="284"/>
          <w:tab w:val="left" w:pos="426"/>
          <w:tab w:val="left" w:pos="1134"/>
          <w:tab w:val="left" w:pos="1276"/>
        </w:tabs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Бесед</w:t>
      </w:r>
      <w:proofErr w:type="gramStart"/>
      <w:r w:rsidRPr="00242C6C">
        <w:rPr>
          <w:rStyle w:val="c2"/>
          <w:color w:val="000000"/>
          <w:sz w:val="28"/>
          <w:szCs w:val="28"/>
        </w:rPr>
        <w:t>а-</w:t>
      </w:r>
      <w:proofErr w:type="gramEnd"/>
      <w:r w:rsidRPr="00242C6C">
        <w:rPr>
          <w:rStyle w:val="c2"/>
          <w:color w:val="000000"/>
          <w:sz w:val="28"/>
          <w:szCs w:val="28"/>
        </w:rPr>
        <w:t xml:space="preserve"> общение;</w:t>
      </w:r>
    </w:p>
    <w:p w14:paraId="71BF1FF7" w14:textId="77777777" w:rsidR="00242C6C" w:rsidRPr="00242C6C" w:rsidRDefault="00242C6C" w:rsidP="00F936A0">
      <w:pPr>
        <w:pStyle w:val="c6"/>
        <w:numPr>
          <w:ilvl w:val="0"/>
          <w:numId w:val="18"/>
        </w:numPr>
        <w:shd w:val="clear" w:color="auto" w:fill="FFFFFF"/>
        <w:tabs>
          <w:tab w:val="left" w:pos="284"/>
          <w:tab w:val="left" w:pos="426"/>
          <w:tab w:val="left" w:pos="993"/>
          <w:tab w:val="left" w:pos="113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2C6C">
        <w:rPr>
          <w:color w:val="000000"/>
          <w:sz w:val="28"/>
          <w:szCs w:val="28"/>
        </w:rPr>
        <w:t xml:space="preserve">Наблюдение; </w:t>
      </w:r>
    </w:p>
    <w:p w14:paraId="4C3A4D3A" w14:textId="3AF9B6D0" w:rsidR="00242C6C" w:rsidRPr="00242C6C" w:rsidRDefault="00242C6C" w:rsidP="00F936A0">
      <w:pPr>
        <w:pStyle w:val="c6"/>
        <w:numPr>
          <w:ilvl w:val="0"/>
          <w:numId w:val="18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Индивидуальные и групповые консультации;</w:t>
      </w:r>
    </w:p>
    <w:p w14:paraId="73B185B4" w14:textId="77CFC65E" w:rsidR="00242C6C" w:rsidRPr="00242C6C" w:rsidRDefault="00242C6C" w:rsidP="00F936A0">
      <w:pPr>
        <w:pStyle w:val="c6"/>
        <w:numPr>
          <w:ilvl w:val="0"/>
          <w:numId w:val="18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Психодиагностика – тесты, анкеты;</w:t>
      </w:r>
    </w:p>
    <w:p w14:paraId="7C635036" w14:textId="2C155064" w:rsidR="00242C6C" w:rsidRPr="00242C6C" w:rsidRDefault="00242C6C" w:rsidP="00F936A0">
      <w:pPr>
        <w:pStyle w:val="c6"/>
        <w:numPr>
          <w:ilvl w:val="0"/>
          <w:numId w:val="18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242C6C">
        <w:rPr>
          <w:rStyle w:val="c2"/>
          <w:color w:val="000000"/>
          <w:sz w:val="28"/>
          <w:szCs w:val="28"/>
        </w:rPr>
        <w:t>Психокоррекционная</w:t>
      </w:r>
      <w:proofErr w:type="spellEnd"/>
      <w:r w:rsidRPr="00242C6C">
        <w:rPr>
          <w:rStyle w:val="c2"/>
          <w:color w:val="000000"/>
          <w:sz w:val="28"/>
          <w:szCs w:val="28"/>
        </w:rPr>
        <w:t xml:space="preserve"> работа – тренинги, развивающие игры.</w:t>
      </w:r>
    </w:p>
    <w:p w14:paraId="09091158" w14:textId="77777777" w:rsidR="00242C6C" w:rsidRPr="00242C6C" w:rsidRDefault="00242C6C" w:rsidP="00F936A0">
      <w:pPr>
        <w:shd w:val="clear" w:color="auto" w:fill="FFFFFF"/>
        <w:spacing w:before="120" w:after="120" w:line="240" w:lineRule="auto"/>
        <w:jc w:val="both"/>
        <w:rPr>
          <w:rFonts w:ascii="Calibri" w:eastAsia="Times New Roman" w:hAnsi="Calibri" w:cs="Calibri"/>
          <w:i/>
          <w:color w:val="000000"/>
          <w:sz w:val="28"/>
          <w:szCs w:val="28"/>
        </w:rPr>
      </w:pPr>
      <w:r w:rsidRPr="00242C6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Педагог-психолог ведет работу по следующим направлениям:</w:t>
      </w:r>
    </w:p>
    <w:p w14:paraId="3BEB1BD6" w14:textId="19FEBB68" w:rsidR="00242C6C" w:rsidRPr="00F936A0" w:rsidRDefault="00242C6C" w:rsidP="00F936A0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F936A0">
        <w:rPr>
          <w:rFonts w:ascii="Times New Roman" w:eastAsia="Times New Roman" w:hAnsi="Times New Roman" w:cs="Times New Roman"/>
          <w:color w:val="000000"/>
          <w:sz w:val="28"/>
          <w:szCs w:val="28"/>
        </w:rPr>
        <w:t>Диагностическая работа</w:t>
      </w:r>
    </w:p>
    <w:p w14:paraId="4597A36E" w14:textId="21C18ABE" w:rsidR="00242C6C" w:rsidRPr="00F936A0" w:rsidRDefault="00242C6C" w:rsidP="00F936A0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F936A0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Коррекционно</w:t>
      </w:r>
      <w:proofErr w:type="spellEnd"/>
      <w:r w:rsidRPr="00F93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развивающая работа</w:t>
      </w:r>
    </w:p>
    <w:p w14:paraId="65657FC3" w14:textId="06C9FD43" w:rsidR="00242C6C" w:rsidRPr="00F936A0" w:rsidRDefault="00242C6C" w:rsidP="00F936A0">
      <w:pPr>
        <w:pStyle w:val="a7"/>
        <w:numPr>
          <w:ilvl w:val="0"/>
          <w:numId w:val="2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F936A0">
        <w:rPr>
          <w:rFonts w:ascii="Times New Roman" w:eastAsia="Times New Roman" w:hAnsi="Times New Roman" w:cs="Times New Roman"/>
          <w:color w:val="000000"/>
          <w:sz w:val="28"/>
          <w:szCs w:val="28"/>
        </w:rPr>
        <w:t>3.Психологическое консультирование и просвещение воспитанников, педагогов</w:t>
      </w:r>
    </w:p>
    <w:p w14:paraId="01E33CA7" w14:textId="4C0DB085" w:rsidR="00242C6C" w:rsidRPr="00F936A0" w:rsidRDefault="00242C6C" w:rsidP="00F936A0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F936A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 – методическая работа</w:t>
      </w:r>
    </w:p>
    <w:p w14:paraId="059A79DC" w14:textId="77777777" w:rsidR="00242C6C" w:rsidRPr="00F936A0" w:rsidRDefault="00242C6C" w:rsidP="00F936A0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F936A0">
        <w:rPr>
          <w:rFonts w:ascii="Times New Roman" w:eastAsia="Times New Roman" w:hAnsi="Times New Roman" w:cs="Times New Roman"/>
          <w:color w:val="000000"/>
          <w:sz w:val="28"/>
          <w:szCs w:val="28"/>
        </w:rPr>
        <w:t>Доминирующим видом деятельности педагога-психолога, работающего в коррекционном образовательном учреждении, является коррекционно-развивающая работа.</w:t>
      </w:r>
    </w:p>
    <w:p w14:paraId="43BAEDDD" w14:textId="77777777" w:rsidR="00242C6C" w:rsidRPr="00935387" w:rsidRDefault="00242C6C" w:rsidP="00242C6C">
      <w:pPr>
        <w:rPr>
          <w:sz w:val="28"/>
          <w:szCs w:val="28"/>
        </w:rPr>
      </w:pPr>
    </w:p>
    <w:p w14:paraId="648E4D3E" w14:textId="6802C35A" w:rsidR="00A63B1E" w:rsidRDefault="00A63B1E"/>
    <w:p w14:paraId="4D0D4104" w14:textId="108410D2" w:rsidR="00242C6C" w:rsidRDefault="00242C6C"/>
    <w:tbl>
      <w:tblPr>
        <w:tblpPr w:leftFromText="180" w:rightFromText="180" w:bottomFromText="200" w:vertAnchor="text" w:tblpXSpec="right" w:tblpY="1"/>
        <w:tblOverlap w:val="never"/>
        <w:tblW w:w="1015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654"/>
        <w:gridCol w:w="1985"/>
      </w:tblGrid>
      <w:tr w:rsidR="00242C6C" w:rsidRPr="005D75E2" w14:paraId="6E306810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351628" w14:textId="77777777" w:rsidR="00242C6C" w:rsidRPr="005D75E2" w:rsidRDefault="00242C6C" w:rsidP="0097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9FCA4E" w14:textId="77777777" w:rsidR="00242C6C" w:rsidRPr="005D75E2" w:rsidRDefault="00242C6C" w:rsidP="0097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Сентябрь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10101" w14:textId="77777777" w:rsidR="00242C6C" w:rsidRPr="005D75E2" w:rsidRDefault="00242C6C" w:rsidP="0097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242C6C" w:rsidRPr="005D75E2" w14:paraId="5B30B88B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32CF" w14:textId="77777777" w:rsidR="00242C6C" w:rsidRPr="005D75E2" w:rsidRDefault="00242C6C" w:rsidP="00242C6C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18ED" w14:textId="3805FA4F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Изучение уровня воспитанности обучающихся, воспитанников разных возрастных категорий.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FAE3" w14:textId="58607F2A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2, 3, недели</w:t>
            </w:r>
          </w:p>
        </w:tc>
      </w:tr>
      <w:tr w:rsidR="00242C6C" w:rsidRPr="005D75E2" w14:paraId="03E30AD7" w14:textId="77777777" w:rsidTr="00242C6C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A3C7" w14:textId="77777777" w:rsidR="00242C6C" w:rsidRPr="005D75E2" w:rsidRDefault="00242C6C" w:rsidP="00242C6C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1017" w14:textId="08FB5FA1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42C6C">
              <w:rPr>
                <w:rFonts w:ascii="Times New Roman" w:hAnsi="Times New Roman" w:cs="Times New Roman"/>
                <w:sz w:val="28"/>
                <w:szCs w:val="28"/>
              </w:rPr>
              <w:t>иагностика уровня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познавательных процессов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1382" w14:textId="2E905026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2, 3 недели</w:t>
            </w:r>
          </w:p>
        </w:tc>
      </w:tr>
      <w:tr w:rsidR="00242C6C" w:rsidRPr="005D75E2" w14:paraId="59DA7625" w14:textId="77777777" w:rsidTr="00242C6C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9ED1" w14:textId="77777777" w:rsidR="00242C6C" w:rsidRPr="005D75E2" w:rsidRDefault="00242C6C" w:rsidP="00242C6C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810E" w14:textId="715F7F2B" w:rsidR="00242C6C" w:rsidRPr="00242C6C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DAB7" w14:textId="779E8BC1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5D75E2" w14:paraId="052121F2" w14:textId="77777777" w:rsidTr="00242C6C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5736" w14:textId="77777777" w:rsidR="00242C6C" w:rsidRPr="005D75E2" w:rsidRDefault="00242C6C" w:rsidP="00242C6C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906E" w14:textId="18646420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8F52" w14:textId="5E61E096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5D75E2" w14:paraId="554F038E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5B9B14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592509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Октябрь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EE8AC9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242C6C" w:rsidRPr="005D75E2" w14:paraId="75D21C8C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43D0" w14:textId="77777777" w:rsidR="00242C6C" w:rsidRPr="005D75E2" w:rsidRDefault="00242C6C" w:rsidP="00242C6C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6B9D" w14:textId="00D1500A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Наблюдение за воспитанниками «группы риска» во внеурочное время.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32D6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1, 2, 3 неделя</w:t>
            </w:r>
          </w:p>
        </w:tc>
      </w:tr>
      <w:tr w:rsidR="00242C6C" w:rsidRPr="005D75E2" w14:paraId="235B878D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1AC7" w14:textId="77777777" w:rsidR="00242C6C" w:rsidRPr="005D75E2" w:rsidRDefault="00242C6C" w:rsidP="00242C6C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F7C6" w14:textId="77777777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123D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5D75E2" w14:paraId="2A014A7C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FA74" w14:textId="77777777" w:rsidR="00242C6C" w:rsidRPr="005D75E2" w:rsidRDefault="00242C6C" w:rsidP="00242C6C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D988" w14:textId="77777777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0263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5D75E2" w14:paraId="1B2DE9A4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4B92" w14:textId="77777777" w:rsidR="00242C6C" w:rsidRPr="005D75E2" w:rsidRDefault="00242C6C" w:rsidP="00242C6C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CF52" w14:textId="77777777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Организация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47DE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по запросу</w:t>
            </w:r>
          </w:p>
        </w:tc>
      </w:tr>
      <w:tr w:rsidR="00242C6C" w:rsidRPr="005D75E2" w14:paraId="7AA06BE8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808E" w14:textId="77777777" w:rsidR="00242C6C" w:rsidRPr="005D75E2" w:rsidRDefault="00242C6C" w:rsidP="00242C6C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C2B1" w14:textId="7758A4C1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адаптации вновь прибывших учащихся.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EAD9" w14:textId="3A163820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</w:tr>
      <w:tr w:rsidR="00242C6C" w:rsidRPr="005D75E2" w14:paraId="7D22E77C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8F1D3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11FCCD" w14:textId="77777777" w:rsidR="00242C6C" w:rsidRPr="005D75E2" w:rsidRDefault="00242C6C" w:rsidP="00242C6C">
            <w:pPr>
              <w:pStyle w:val="a3"/>
              <w:tabs>
                <w:tab w:val="left" w:pos="708"/>
              </w:tabs>
              <w:autoSpaceDE/>
              <w:spacing w:line="276" w:lineRule="auto"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5D75E2">
              <w:rPr>
                <w:b/>
                <w:i/>
                <w:sz w:val="28"/>
                <w:szCs w:val="28"/>
                <w:lang w:eastAsia="ja-JP"/>
              </w:rPr>
              <w:t xml:space="preserve">Ноябрь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1C1373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242C6C" w:rsidRPr="005D75E2" w14:paraId="431ADFA2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6F8A" w14:textId="77777777" w:rsidR="00242C6C" w:rsidRPr="005D75E2" w:rsidRDefault="00242C6C" w:rsidP="00242C6C">
            <w:pPr>
              <w:pStyle w:val="a7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E5C4" w14:textId="77777777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 xml:space="preserve">Психодиагностические исследования склонностей к употреблению ПАВ у старшеклассников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4182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1, 2 недели</w:t>
            </w:r>
          </w:p>
        </w:tc>
      </w:tr>
      <w:tr w:rsidR="00242C6C" w:rsidRPr="005D75E2" w14:paraId="47EE72B9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329" w14:textId="77777777" w:rsidR="00242C6C" w:rsidRPr="005D75E2" w:rsidRDefault="00242C6C" w:rsidP="00242C6C">
            <w:pPr>
              <w:pStyle w:val="a7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A43A" w14:textId="77777777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3A7B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5D75E2" w14:paraId="72DC4493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0EBB" w14:textId="77777777" w:rsidR="00242C6C" w:rsidRPr="005D75E2" w:rsidRDefault="00242C6C" w:rsidP="00242C6C">
            <w:pPr>
              <w:pStyle w:val="a7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E883" w14:textId="77777777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B57E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  <w:p w14:paraId="47A07CB0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в неделю</w:t>
            </w:r>
          </w:p>
        </w:tc>
      </w:tr>
      <w:tr w:rsidR="00242C6C" w:rsidRPr="005D75E2" w14:paraId="3D1BB50A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B70A" w14:textId="77777777" w:rsidR="00242C6C" w:rsidRPr="005D75E2" w:rsidRDefault="00242C6C" w:rsidP="00242C6C">
            <w:pPr>
              <w:pStyle w:val="a7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A305" w14:textId="77777777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Организация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CCFC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по запросу</w:t>
            </w:r>
          </w:p>
        </w:tc>
      </w:tr>
      <w:tr w:rsidR="00242C6C" w:rsidRPr="005D75E2" w14:paraId="50FF91FE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FD2423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6034F3" w14:textId="77777777" w:rsidR="00242C6C" w:rsidRPr="005D75E2" w:rsidRDefault="00242C6C" w:rsidP="00242C6C">
            <w:pPr>
              <w:pStyle w:val="a3"/>
              <w:tabs>
                <w:tab w:val="left" w:pos="708"/>
              </w:tabs>
              <w:autoSpaceDE/>
              <w:spacing w:line="276" w:lineRule="auto"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5D75E2">
              <w:rPr>
                <w:b/>
                <w:i/>
                <w:sz w:val="28"/>
                <w:szCs w:val="28"/>
                <w:lang w:eastAsia="ja-JP"/>
              </w:rPr>
              <w:t xml:space="preserve">Декабрь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DC06D9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242C6C" w:rsidRPr="005D75E2" w14:paraId="74AB1664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8AF9" w14:textId="77777777" w:rsidR="00242C6C" w:rsidRPr="005D75E2" w:rsidRDefault="00242C6C" w:rsidP="00242C6C">
            <w:pPr>
              <w:pStyle w:val="a7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5A27" w14:textId="77777777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 xml:space="preserve">Социометрические исследования детских коллективов.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995A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1, 2 недели</w:t>
            </w:r>
          </w:p>
        </w:tc>
      </w:tr>
      <w:tr w:rsidR="00242C6C" w:rsidRPr="005D75E2" w14:paraId="7336A9DA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EE8A" w14:textId="77777777" w:rsidR="00242C6C" w:rsidRPr="005D75E2" w:rsidRDefault="00242C6C" w:rsidP="00242C6C">
            <w:pPr>
              <w:pStyle w:val="a7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19D8" w14:textId="77777777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5B06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5D75E2" w14:paraId="75AC78C3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04A3" w14:textId="77777777" w:rsidR="00242C6C" w:rsidRPr="005D75E2" w:rsidRDefault="00242C6C" w:rsidP="00242C6C">
            <w:pPr>
              <w:pStyle w:val="a7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AD6B" w14:textId="77777777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B14B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5D75E2" w14:paraId="2E0EC43B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CDF8" w14:textId="77777777" w:rsidR="00242C6C" w:rsidRPr="005D75E2" w:rsidRDefault="00242C6C" w:rsidP="00242C6C">
            <w:pPr>
              <w:pStyle w:val="a7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8A1E" w14:textId="0EFCF9C9" w:rsidR="00242C6C" w:rsidRPr="00242C6C" w:rsidRDefault="00242C6C" w:rsidP="00242C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Pr="00242C6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абота с кризисными и проблемными ситуациями (правонарушения, вредные привычки)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97CF" w14:textId="6B70667E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по запросу</w:t>
            </w:r>
          </w:p>
        </w:tc>
      </w:tr>
      <w:tr w:rsidR="00242C6C" w:rsidRPr="005D75E2" w14:paraId="449453C1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7C5FC6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7307F3" w14:textId="77777777" w:rsidR="00242C6C" w:rsidRPr="005D75E2" w:rsidRDefault="00242C6C" w:rsidP="00242C6C">
            <w:pPr>
              <w:pStyle w:val="a3"/>
              <w:tabs>
                <w:tab w:val="left" w:pos="708"/>
              </w:tabs>
              <w:autoSpaceDE/>
              <w:spacing w:line="276" w:lineRule="auto"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5D75E2">
              <w:rPr>
                <w:b/>
                <w:i/>
                <w:sz w:val="28"/>
                <w:szCs w:val="28"/>
                <w:lang w:eastAsia="ja-JP"/>
              </w:rPr>
              <w:t xml:space="preserve">Январь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04A0A9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242C6C" w:rsidRPr="005D75E2" w14:paraId="673FA0CE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E8AF" w14:textId="77777777" w:rsidR="00242C6C" w:rsidRPr="005D75E2" w:rsidRDefault="00242C6C" w:rsidP="00242C6C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45AE" w14:textId="77777777" w:rsidR="00242C6C" w:rsidRPr="005D75E2" w:rsidRDefault="00242C6C" w:rsidP="00242C6C">
            <w:pPr>
              <w:pStyle w:val="a5"/>
              <w:spacing w:line="276" w:lineRule="auto"/>
              <w:jc w:val="both"/>
              <w:rPr>
                <w:b w:val="0"/>
                <w:bCs w:val="0"/>
                <w:lang w:eastAsia="ja-JP"/>
              </w:rPr>
            </w:pPr>
            <w:r w:rsidRPr="005D75E2">
              <w:rPr>
                <w:b w:val="0"/>
                <w:lang w:eastAsia="ja-JP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28B0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5D75E2" w14:paraId="724668CD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F9DF" w14:textId="77777777" w:rsidR="00242C6C" w:rsidRPr="005D75E2" w:rsidRDefault="00242C6C" w:rsidP="00242C6C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9D3A" w14:textId="5218D06E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A346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5D75E2" w14:paraId="1CB46751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7F68" w14:textId="77777777" w:rsidR="00242C6C" w:rsidRPr="005D75E2" w:rsidRDefault="00242C6C" w:rsidP="00242C6C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60DE" w14:textId="77777777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Организация совместного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054E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по запросу</w:t>
            </w:r>
          </w:p>
        </w:tc>
      </w:tr>
      <w:tr w:rsidR="00242C6C" w:rsidRPr="005D75E2" w14:paraId="062A2338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4A11" w14:textId="77777777" w:rsidR="00242C6C" w:rsidRPr="005D75E2" w:rsidRDefault="00242C6C" w:rsidP="00242C6C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5E7F" w14:textId="2279A066" w:rsidR="00242C6C" w:rsidRPr="005D75E2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конфликта</w:t>
            </w: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EC54" w14:textId="77777777" w:rsidR="00242C6C" w:rsidRPr="005D75E2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</w:tr>
      <w:tr w:rsidR="00242C6C" w:rsidRPr="00935387" w14:paraId="137B52DB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5EBA49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1D7D40" w14:textId="77777777" w:rsidR="00242C6C" w:rsidRPr="00935387" w:rsidRDefault="00242C6C" w:rsidP="00242C6C">
            <w:pPr>
              <w:pStyle w:val="a3"/>
              <w:tabs>
                <w:tab w:val="left" w:pos="708"/>
              </w:tabs>
              <w:autoSpaceDE/>
              <w:spacing w:line="276" w:lineRule="auto"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935387">
              <w:rPr>
                <w:b/>
                <w:i/>
                <w:sz w:val="28"/>
                <w:szCs w:val="28"/>
                <w:lang w:eastAsia="ja-JP"/>
              </w:rPr>
              <w:t xml:space="preserve">Февраль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AEE78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242C6C" w:rsidRPr="00935387" w14:paraId="40E9D6DA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630" w14:textId="77777777" w:rsidR="00242C6C" w:rsidRPr="00935387" w:rsidRDefault="00242C6C" w:rsidP="00242C6C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AD34" w14:textId="77777777" w:rsidR="00242C6C" w:rsidRPr="00935387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70D8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935387" w14:paraId="4CBEBB4B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2E81" w14:textId="77777777" w:rsidR="00242C6C" w:rsidRPr="00935387" w:rsidRDefault="00242C6C" w:rsidP="00242C6C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E560" w14:textId="77777777" w:rsidR="00242C6C" w:rsidRPr="00935387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7DE7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935387" w14:paraId="4BB33695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04D0" w14:textId="77777777" w:rsidR="00242C6C" w:rsidRPr="00935387" w:rsidRDefault="00242C6C" w:rsidP="00242C6C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6DDD" w14:textId="77777777" w:rsidR="00242C6C" w:rsidRPr="00935387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Организация совместного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8A01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по запросу</w:t>
            </w:r>
          </w:p>
        </w:tc>
      </w:tr>
      <w:tr w:rsidR="00242C6C" w:rsidRPr="00935387" w14:paraId="4BBAFB84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D363" w14:textId="77777777" w:rsidR="00242C6C" w:rsidRPr="00935387" w:rsidRDefault="00242C6C" w:rsidP="00242C6C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4DF7" w14:textId="6F105B3B" w:rsidR="00242C6C" w:rsidRPr="00242C6C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242C6C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Изучение школьной мотивации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BDC4" w14:textId="12F0B99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</w:tc>
      </w:tr>
      <w:tr w:rsidR="00242C6C" w:rsidRPr="00935387" w14:paraId="41575023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4FE5B2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2BC957" w14:textId="77777777" w:rsidR="00242C6C" w:rsidRPr="00935387" w:rsidRDefault="00242C6C" w:rsidP="00242C6C">
            <w:pPr>
              <w:pStyle w:val="a3"/>
              <w:tabs>
                <w:tab w:val="left" w:pos="708"/>
              </w:tabs>
              <w:autoSpaceDE/>
              <w:spacing w:line="276" w:lineRule="auto"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935387">
              <w:rPr>
                <w:b/>
                <w:i/>
                <w:sz w:val="28"/>
                <w:szCs w:val="28"/>
                <w:lang w:eastAsia="ja-JP"/>
              </w:rPr>
              <w:t xml:space="preserve">Март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D7C2C2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242C6C" w:rsidRPr="00935387" w14:paraId="0380689C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2961" w14:textId="77777777" w:rsidR="00242C6C" w:rsidRPr="00935387" w:rsidRDefault="00242C6C" w:rsidP="00242C6C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3FD7" w14:textId="24C8AE06" w:rsidR="00242C6C" w:rsidRPr="00935387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 xml:space="preserve">Часы общения: </w:t>
            </w:r>
            <w:r w:rsidRPr="00242C6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«7 стадий любви»</w:t>
            </w: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 xml:space="preserve"> для воспитанниц старших классов.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C72A" w14:textId="6C00604D" w:rsidR="00242C6C" w:rsidRPr="00935387" w:rsidRDefault="00D73947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2C6C" w:rsidRPr="00935387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</w:tr>
      <w:tr w:rsidR="00242C6C" w:rsidRPr="00935387" w14:paraId="7A18A127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CDAF" w14:textId="77777777" w:rsidR="00242C6C" w:rsidRPr="00935387" w:rsidRDefault="00242C6C" w:rsidP="00242C6C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A86F" w14:textId="217A5E2A" w:rsidR="00242C6C" w:rsidRPr="00D73947" w:rsidRDefault="00D73947" w:rsidP="00242C6C">
            <w:pPr>
              <w:pStyle w:val="a5"/>
              <w:spacing w:line="276" w:lineRule="auto"/>
              <w:jc w:val="both"/>
              <w:rPr>
                <w:b w:val="0"/>
                <w:bCs w:val="0"/>
                <w:lang w:eastAsia="ja-JP"/>
              </w:rPr>
            </w:pPr>
            <w:r>
              <w:rPr>
                <w:b w:val="0"/>
              </w:rPr>
              <w:t>А</w:t>
            </w:r>
            <w:r w:rsidRPr="00D73947">
              <w:rPr>
                <w:b w:val="0"/>
              </w:rPr>
              <w:t>нкетирование воспитанников старших классов «Оценка уровня готовности к самостоятельной жизни»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9FE4" w14:textId="082FA006" w:rsidR="00242C6C" w:rsidRPr="00935387" w:rsidRDefault="00D73947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42C6C" w:rsidRPr="00935387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</w:tr>
      <w:tr w:rsidR="00242C6C" w:rsidRPr="00935387" w14:paraId="4AD4B2A4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3F45" w14:textId="77777777" w:rsidR="00242C6C" w:rsidRPr="00935387" w:rsidRDefault="00242C6C" w:rsidP="00242C6C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F555" w14:textId="77777777" w:rsidR="00242C6C" w:rsidRPr="00935387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B1B9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935387" w14:paraId="55063AE2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0C67" w14:textId="77777777" w:rsidR="00242C6C" w:rsidRPr="00935387" w:rsidRDefault="00242C6C" w:rsidP="00242C6C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A88E" w14:textId="77777777" w:rsidR="00242C6C" w:rsidRPr="00935387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20F6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935387" w14:paraId="473CB25C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CECF" w14:textId="77777777" w:rsidR="00242C6C" w:rsidRPr="00935387" w:rsidRDefault="00242C6C" w:rsidP="00242C6C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CBD2" w14:textId="77777777" w:rsidR="00242C6C" w:rsidRPr="00935387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Организация совместного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EB10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по запросу</w:t>
            </w:r>
          </w:p>
        </w:tc>
      </w:tr>
      <w:tr w:rsidR="00242C6C" w:rsidRPr="00935387" w14:paraId="52E2A84E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933C79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83F1FA" w14:textId="77777777" w:rsidR="00242C6C" w:rsidRPr="00935387" w:rsidRDefault="00242C6C" w:rsidP="00242C6C">
            <w:pPr>
              <w:pStyle w:val="a3"/>
              <w:tabs>
                <w:tab w:val="left" w:pos="708"/>
              </w:tabs>
              <w:autoSpaceDE/>
              <w:spacing w:line="276" w:lineRule="auto"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935387">
              <w:rPr>
                <w:b/>
                <w:i/>
                <w:sz w:val="28"/>
                <w:szCs w:val="28"/>
                <w:lang w:eastAsia="ja-JP"/>
              </w:rPr>
              <w:t xml:space="preserve">Апрель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E7061E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242C6C" w:rsidRPr="00935387" w14:paraId="7A5F8F82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9878" w14:textId="77777777" w:rsidR="00242C6C" w:rsidRPr="00935387" w:rsidRDefault="00242C6C" w:rsidP="00242C6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0F28" w14:textId="32E0CA13" w:rsidR="00242C6C" w:rsidRPr="00935387" w:rsidRDefault="00D73947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Диагностическое исследование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4A06" w14:textId="676DAA6A" w:rsidR="00242C6C" w:rsidRPr="00935387" w:rsidRDefault="00D73947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запросу</w:t>
            </w:r>
          </w:p>
        </w:tc>
      </w:tr>
      <w:tr w:rsidR="00242C6C" w:rsidRPr="00935387" w14:paraId="46CE3587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6B6F" w14:textId="77777777" w:rsidR="00242C6C" w:rsidRPr="00935387" w:rsidRDefault="00242C6C" w:rsidP="00242C6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48E2" w14:textId="77777777" w:rsidR="00242C6C" w:rsidRPr="00935387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CB7D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935387" w14:paraId="7D16C987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1F1" w14:textId="77777777" w:rsidR="00242C6C" w:rsidRPr="00935387" w:rsidRDefault="00242C6C" w:rsidP="00242C6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5BF4" w14:textId="77777777" w:rsidR="00242C6C" w:rsidRPr="00935387" w:rsidRDefault="00242C6C" w:rsidP="0024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6DCB" w14:textId="77777777" w:rsidR="00242C6C" w:rsidRPr="00935387" w:rsidRDefault="00242C6C" w:rsidP="00242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D73947" w:rsidRPr="00935387" w14:paraId="490B443B" w14:textId="77777777" w:rsidTr="00D73947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3681" w14:textId="77777777" w:rsidR="00D73947" w:rsidRPr="00935387" w:rsidRDefault="00D73947" w:rsidP="00D7394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D372" w14:textId="2BA07040" w:rsidR="00D73947" w:rsidRPr="00935387" w:rsidRDefault="00D73947" w:rsidP="00D73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Подготовка отчетной документации (анализ работы, план, журналы).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9B81" w14:textId="44FF0EA8" w:rsidR="00D73947" w:rsidRPr="00935387" w:rsidRDefault="00D73947" w:rsidP="00D73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1,2 неделя</w:t>
            </w:r>
          </w:p>
        </w:tc>
      </w:tr>
      <w:tr w:rsidR="00D73947" w:rsidRPr="00935387" w14:paraId="76E416A1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457741" w14:textId="77777777" w:rsidR="00D73947" w:rsidRPr="00935387" w:rsidRDefault="00D73947" w:rsidP="00D7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FCE111" w14:textId="77777777" w:rsidR="00D73947" w:rsidRPr="00935387" w:rsidRDefault="00D73947" w:rsidP="00D73947">
            <w:pPr>
              <w:pStyle w:val="a3"/>
              <w:tabs>
                <w:tab w:val="left" w:pos="708"/>
              </w:tabs>
              <w:autoSpaceDE/>
              <w:spacing w:line="276" w:lineRule="auto"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935387">
              <w:rPr>
                <w:b/>
                <w:i/>
                <w:sz w:val="28"/>
                <w:szCs w:val="28"/>
                <w:lang w:eastAsia="ja-JP"/>
              </w:rPr>
              <w:t xml:space="preserve">Май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30498" w14:textId="77777777" w:rsidR="00D73947" w:rsidRPr="00935387" w:rsidRDefault="00D73947" w:rsidP="00D7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D73947" w:rsidRPr="00935387" w14:paraId="7FDA9D94" w14:textId="77777777" w:rsidTr="00D73947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0F68" w14:textId="77777777" w:rsidR="00D73947" w:rsidRPr="00935387" w:rsidRDefault="00D73947" w:rsidP="00D73947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D86F" w14:textId="03353128" w:rsidR="00D73947" w:rsidRPr="00935387" w:rsidRDefault="00D73947" w:rsidP="00D73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Изучение уровня воспитанности обучающихся, воспитанников разных возрастных категорий (повторное).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106" w14:textId="2AAB835B" w:rsidR="00D73947" w:rsidRPr="00935387" w:rsidRDefault="00D73947" w:rsidP="00D73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2, 3, недели</w:t>
            </w:r>
          </w:p>
        </w:tc>
      </w:tr>
      <w:tr w:rsidR="00D73947" w:rsidRPr="00935387" w14:paraId="432B5045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4522" w14:textId="77777777" w:rsidR="00D73947" w:rsidRPr="00935387" w:rsidRDefault="00D73947" w:rsidP="00D73947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E153" w14:textId="77777777" w:rsidR="00D73947" w:rsidRPr="00935387" w:rsidRDefault="00D73947" w:rsidP="00D73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FAED" w14:textId="77777777" w:rsidR="00D73947" w:rsidRPr="00935387" w:rsidRDefault="00D73947" w:rsidP="00D73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2 часа в неделю</w:t>
            </w:r>
          </w:p>
        </w:tc>
      </w:tr>
      <w:tr w:rsidR="00D73947" w:rsidRPr="00935387" w14:paraId="3AA40D54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3417" w14:textId="77777777" w:rsidR="00D73947" w:rsidRPr="00935387" w:rsidRDefault="00D73947" w:rsidP="00D73947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4C11" w14:textId="77777777" w:rsidR="00D73947" w:rsidRPr="00935387" w:rsidRDefault="00D73947" w:rsidP="00D73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0FCE" w14:textId="77777777" w:rsidR="00D73947" w:rsidRPr="00935387" w:rsidRDefault="00D73947" w:rsidP="00D73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D73947" w:rsidRPr="00935387" w14:paraId="1599D97F" w14:textId="77777777" w:rsidTr="009724D0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31E6" w14:textId="77777777" w:rsidR="00D73947" w:rsidRPr="00935387" w:rsidRDefault="00D73947" w:rsidP="00D73947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0AFD" w14:textId="77777777" w:rsidR="00D73947" w:rsidRPr="00935387" w:rsidRDefault="00D73947" w:rsidP="00D739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5387">
              <w:rPr>
                <w:rFonts w:ascii="Times New Roman" w:eastAsia="Times New Roman" w:hAnsi="Times New Roman" w:cs="Times New Roman"/>
                <w:sz w:val="28"/>
                <w:szCs w:val="28"/>
              </w:rPr>
              <w:t>Подбор адаптивных методик применимых для учащихся с ОВЗ.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5BDC" w14:textId="77777777" w:rsidR="00D73947" w:rsidRPr="00935387" w:rsidRDefault="00D73947" w:rsidP="00D73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</w:tr>
    </w:tbl>
    <w:p w14:paraId="061BFE18" w14:textId="77777777" w:rsidR="00D73947" w:rsidRPr="00D73947" w:rsidRDefault="00D73947" w:rsidP="00F936A0">
      <w:pPr>
        <w:suppressAutoHyphens/>
        <w:spacing w:before="120" w:after="12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 w:rsidRPr="00D73947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Работа в течении учебного года:</w:t>
      </w:r>
    </w:p>
    <w:p w14:paraId="7AEF962A" w14:textId="69A9C150" w:rsidR="00D73947" w:rsidRPr="00F936A0" w:rsidRDefault="00D73947" w:rsidP="00F936A0">
      <w:pPr>
        <w:pStyle w:val="a7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F936A0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Посещение, участие в педагогических советах </w:t>
      </w:r>
    </w:p>
    <w:p w14:paraId="5460B2FB" w14:textId="483415D4" w:rsidR="00D73947" w:rsidRPr="00F936A0" w:rsidRDefault="00D73947" w:rsidP="00F936A0">
      <w:pPr>
        <w:pStyle w:val="a7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F936A0">
        <w:rPr>
          <w:rFonts w:ascii="Times New Roman" w:eastAsia="Lucida Sans Unicode" w:hAnsi="Times New Roman" w:cs="Times New Roman"/>
          <w:kern w:val="1"/>
          <w:sz w:val="28"/>
          <w:szCs w:val="28"/>
        </w:rPr>
        <w:t>Посещение и участие в конференциях, семинарах, совещаниях</w:t>
      </w:r>
    </w:p>
    <w:p w14:paraId="1CBF2C6A" w14:textId="193E5178" w:rsidR="00D73947" w:rsidRPr="00F936A0" w:rsidRDefault="00D73947" w:rsidP="00F936A0">
      <w:pPr>
        <w:pStyle w:val="a7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</w:rPr>
        <w:t>Повышение квалификации: прохождение курсов ПК, вебинаров</w:t>
      </w:r>
    </w:p>
    <w:p w14:paraId="6D17A131" w14:textId="6A2A802D" w:rsidR="00D73947" w:rsidRPr="00F936A0" w:rsidRDefault="00D73947" w:rsidP="00F936A0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6A0">
        <w:rPr>
          <w:rFonts w:ascii="Times New Roman" w:eastAsia="Times New Roman" w:hAnsi="Times New Roman" w:cs="Times New Roman"/>
          <w:sz w:val="28"/>
          <w:szCs w:val="28"/>
        </w:rPr>
        <w:t>Участие в работе Совета профилактики учреждения</w:t>
      </w:r>
    </w:p>
    <w:p w14:paraId="3E8FC7F7" w14:textId="42D8033D" w:rsidR="00D73947" w:rsidRPr="00F936A0" w:rsidRDefault="00D73947" w:rsidP="00F936A0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</w:rPr>
        <w:t xml:space="preserve">Наблюдение и обследование вновь </w:t>
      </w:r>
      <w:proofErr w:type="gramStart"/>
      <w:r w:rsidRPr="00F936A0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F936A0">
        <w:rPr>
          <w:rFonts w:ascii="Times New Roman" w:hAnsi="Times New Roman" w:cs="Times New Roman"/>
          <w:sz w:val="28"/>
          <w:szCs w:val="28"/>
        </w:rPr>
        <w:t xml:space="preserve"> в школу обучающихся, с целью определения дальнейшей помощи</w:t>
      </w:r>
    </w:p>
    <w:p w14:paraId="2CF72F9D" w14:textId="6C155997" w:rsidR="00D73947" w:rsidRPr="00F936A0" w:rsidRDefault="00D73947" w:rsidP="00F936A0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</w:rPr>
        <w:t>Подготовка заключений на МСЭ, ПМПК</w:t>
      </w:r>
    </w:p>
    <w:p w14:paraId="21EA6E8E" w14:textId="7399586C" w:rsidR="00D73947" w:rsidRPr="00F936A0" w:rsidRDefault="00D73947" w:rsidP="00F936A0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Самообразование</w:t>
      </w:r>
    </w:p>
    <w:p w14:paraId="39A0133B" w14:textId="34A62143" w:rsidR="00D73947" w:rsidRPr="00F936A0" w:rsidRDefault="00D73947" w:rsidP="00F936A0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</w:rPr>
        <w:t>Выступления на классных часах по актуальным вопросам обучения и воспитания</w:t>
      </w:r>
    </w:p>
    <w:p w14:paraId="4D0E8983" w14:textId="76DA8F6E" w:rsidR="00D73947" w:rsidRPr="00F936A0" w:rsidRDefault="00D73947" w:rsidP="00F936A0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</w:rPr>
        <w:t>Работа с методической литературой</w:t>
      </w:r>
    </w:p>
    <w:p w14:paraId="3AC04D60" w14:textId="77777777" w:rsidR="00D73947" w:rsidRPr="00D73947" w:rsidRDefault="00D73947" w:rsidP="00F936A0">
      <w:pPr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7394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Темы бесед для выступления на классных часах</w:t>
      </w:r>
    </w:p>
    <w:p w14:paraId="7E652D05" w14:textId="27155C1C" w:rsidR="00D73947" w:rsidRPr="00F936A0" w:rsidRDefault="00D73947" w:rsidP="00F936A0">
      <w:pPr>
        <w:pStyle w:val="a7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936A0">
        <w:rPr>
          <w:rFonts w:ascii="Times New Roman" w:hAnsi="Times New Roman" w:cs="Times New Roman"/>
          <w:sz w:val="28"/>
          <w:szCs w:val="28"/>
          <w:shd w:val="clear" w:color="auto" w:fill="FFFFFF"/>
        </w:rPr>
        <w:t>«О вреде алкоголя и табака»</w:t>
      </w:r>
    </w:p>
    <w:p w14:paraId="0A7D0E28" w14:textId="0D006792" w:rsidR="00D73947" w:rsidRPr="00F936A0" w:rsidRDefault="00D73947" w:rsidP="00F936A0">
      <w:pPr>
        <w:pStyle w:val="a7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  <w:shd w:val="clear" w:color="auto" w:fill="FFFFFF"/>
        </w:rPr>
        <w:t>«Ты тот, кто ты есть»</w:t>
      </w:r>
    </w:p>
    <w:p w14:paraId="7A94D963" w14:textId="76291869" w:rsidR="00D73947" w:rsidRPr="00F936A0" w:rsidRDefault="00D73947" w:rsidP="00F936A0">
      <w:pPr>
        <w:pStyle w:val="a7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  <w:shd w:val="clear" w:color="auto" w:fill="FFFFFF"/>
        </w:rPr>
        <w:t>«О личностных проблемах. Поддержка»</w:t>
      </w:r>
    </w:p>
    <w:p w14:paraId="3B64A865" w14:textId="3CEA1207" w:rsidR="00D73947" w:rsidRPr="00F936A0" w:rsidRDefault="00D73947" w:rsidP="00F936A0">
      <w:pPr>
        <w:pStyle w:val="a7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  <w:shd w:val="clear" w:color="auto" w:fill="FFFFFF"/>
        </w:rPr>
        <w:t>«Быль о правах личности»</w:t>
      </w:r>
    </w:p>
    <w:p w14:paraId="1F9D073B" w14:textId="110209E8" w:rsidR="00D73947" w:rsidRPr="00F936A0" w:rsidRDefault="00D73947" w:rsidP="00F936A0">
      <w:pPr>
        <w:pStyle w:val="a7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hyperlink r:id="rId6" w:history="1">
        <w:r w:rsidRPr="00F936A0">
          <w:rPr>
            <w:rStyle w:val="a8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Как управлять эмоциями</w:t>
        </w:r>
      </w:hyperlink>
      <w:r w:rsidRPr="00F936A0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bookmarkStart w:id="0" w:name="_GoBack"/>
      <w:bookmarkEnd w:id="0"/>
    </w:p>
    <w:p w14:paraId="662B226C" w14:textId="188CB8F2" w:rsidR="00D73947" w:rsidRPr="00F936A0" w:rsidRDefault="00D73947" w:rsidP="00F936A0">
      <w:pPr>
        <w:pStyle w:val="a7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«Моя самооценка»</w:t>
      </w:r>
    </w:p>
    <w:p w14:paraId="6A66A620" w14:textId="7F000152" w:rsidR="00242C6C" w:rsidRPr="00D73947" w:rsidRDefault="00242C6C"/>
    <w:sectPr w:rsidR="00242C6C" w:rsidRPr="00D73947" w:rsidSect="005D75E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CD3"/>
    <w:multiLevelType w:val="hybridMultilevel"/>
    <w:tmpl w:val="FE90846A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EA0435"/>
    <w:multiLevelType w:val="hybridMultilevel"/>
    <w:tmpl w:val="ACE2D03A"/>
    <w:lvl w:ilvl="0" w:tplc="00204E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5B227B"/>
    <w:multiLevelType w:val="hybridMultilevel"/>
    <w:tmpl w:val="00981170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D33CED"/>
    <w:multiLevelType w:val="hybridMultilevel"/>
    <w:tmpl w:val="102E1C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A1169A"/>
    <w:multiLevelType w:val="hybridMultilevel"/>
    <w:tmpl w:val="836E8F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693AD5"/>
    <w:multiLevelType w:val="hybridMultilevel"/>
    <w:tmpl w:val="619E89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BD62FA"/>
    <w:multiLevelType w:val="hybridMultilevel"/>
    <w:tmpl w:val="BCFCC6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0B3345"/>
    <w:multiLevelType w:val="hybridMultilevel"/>
    <w:tmpl w:val="1764C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CF7824"/>
    <w:multiLevelType w:val="hybridMultilevel"/>
    <w:tmpl w:val="AA32D730"/>
    <w:lvl w:ilvl="0" w:tplc="F854721A">
      <w:start w:val="1"/>
      <w:numFmt w:val="decimal"/>
      <w:lvlText w:val="%1."/>
      <w:lvlJc w:val="left"/>
      <w:pPr>
        <w:ind w:left="5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>
    <w:nsid w:val="4AEA4AC2"/>
    <w:multiLevelType w:val="hybridMultilevel"/>
    <w:tmpl w:val="552ABA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1E77CD"/>
    <w:multiLevelType w:val="hybridMultilevel"/>
    <w:tmpl w:val="A4721D68"/>
    <w:lvl w:ilvl="0" w:tplc="9174BB68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4B262BEE"/>
    <w:multiLevelType w:val="hybridMultilevel"/>
    <w:tmpl w:val="24D437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BC5267"/>
    <w:multiLevelType w:val="hybridMultilevel"/>
    <w:tmpl w:val="03507B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936AB2"/>
    <w:multiLevelType w:val="hybridMultilevel"/>
    <w:tmpl w:val="D44AC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6724EC"/>
    <w:multiLevelType w:val="hybridMultilevel"/>
    <w:tmpl w:val="29AE7CA6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0D3E93"/>
    <w:multiLevelType w:val="hybridMultilevel"/>
    <w:tmpl w:val="AC326A4E"/>
    <w:lvl w:ilvl="0" w:tplc="F854721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6">
    <w:nsid w:val="63DE1434"/>
    <w:multiLevelType w:val="hybridMultilevel"/>
    <w:tmpl w:val="9D101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2968E3"/>
    <w:multiLevelType w:val="hybridMultilevel"/>
    <w:tmpl w:val="30D6C7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6C0EB3"/>
    <w:multiLevelType w:val="hybridMultilevel"/>
    <w:tmpl w:val="2B84E718"/>
    <w:lvl w:ilvl="0" w:tplc="F854721A">
      <w:start w:val="1"/>
      <w:numFmt w:val="decimal"/>
      <w:lvlText w:val="%1."/>
      <w:lvlJc w:val="left"/>
      <w:pPr>
        <w:ind w:left="5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6F5496"/>
    <w:multiLevelType w:val="hybridMultilevel"/>
    <w:tmpl w:val="89A273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3"/>
  </w:num>
  <w:num w:numId="13">
    <w:abstractNumId w:val="3"/>
  </w:num>
  <w:num w:numId="14">
    <w:abstractNumId w:val="2"/>
  </w:num>
  <w:num w:numId="15">
    <w:abstractNumId w:val="0"/>
  </w:num>
  <w:num w:numId="16">
    <w:abstractNumId w:val="1"/>
  </w:num>
  <w:num w:numId="17">
    <w:abstractNumId w:val="8"/>
  </w:num>
  <w:num w:numId="18">
    <w:abstractNumId w:val="15"/>
  </w:num>
  <w:num w:numId="19">
    <w:abstractNumId w:val="18"/>
  </w:num>
  <w:num w:numId="20">
    <w:abstractNumId w:val="14"/>
  </w:num>
  <w:num w:numId="21">
    <w:abstractNumId w:val="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36C"/>
    <w:rsid w:val="00242C6C"/>
    <w:rsid w:val="0035336C"/>
    <w:rsid w:val="00A63B1E"/>
    <w:rsid w:val="00D73947"/>
    <w:rsid w:val="00DA2AD1"/>
    <w:rsid w:val="00F9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80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C6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42C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2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242C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242C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qFormat/>
    <w:rsid w:val="00242C6C"/>
    <w:pPr>
      <w:ind w:left="720"/>
      <w:contextualSpacing/>
    </w:pPr>
    <w:rPr>
      <w:lang w:eastAsia="ja-JP"/>
    </w:rPr>
  </w:style>
  <w:style w:type="paragraph" w:customStyle="1" w:styleId="c6">
    <w:name w:val="c6"/>
    <w:basedOn w:val="a"/>
    <w:rsid w:val="00242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242C6C"/>
  </w:style>
  <w:style w:type="character" w:customStyle="1" w:styleId="c2">
    <w:name w:val="c2"/>
    <w:basedOn w:val="a0"/>
    <w:rsid w:val="00242C6C"/>
  </w:style>
  <w:style w:type="character" w:styleId="a8">
    <w:name w:val="Strong"/>
    <w:basedOn w:val="a0"/>
    <w:uiPriority w:val="22"/>
    <w:qFormat/>
    <w:rsid w:val="00D7394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93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36A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C6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42C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2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242C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242C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qFormat/>
    <w:rsid w:val="00242C6C"/>
    <w:pPr>
      <w:ind w:left="720"/>
      <w:contextualSpacing/>
    </w:pPr>
    <w:rPr>
      <w:lang w:eastAsia="ja-JP"/>
    </w:rPr>
  </w:style>
  <w:style w:type="paragraph" w:customStyle="1" w:styleId="c6">
    <w:name w:val="c6"/>
    <w:basedOn w:val="a"/>
    <w:rsid w:val="00242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242C6C"/>
  </w:style>
  <w:style w:type="character" w:customStyle="1" w:styleId="c2">
    <w:name w:val="c2"/>
    <w:basedOn w:val="a0"/>
    <w:rsid w:val="00242C6C"/>
  </w:style>
  <w:style w:type="character" w:styleId="a8">
    <w:name w:val="Strong"/>
    <w:basedOn w:val="a0"/>
    <w:uiPriority w:val="22"/>
    <w:qFormat/>
    <w:rsid w:val="00D7394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93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36A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shpsixolog.ru/index.php/educating-students/66-recommendations-students-from-the-psychology/430-memo-students-from-psycholog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Наталья Гилева</cp:lastModifiedBy>
  <cp:revision>4</cp:revision>
  <dcterms:created xsi:type="dcterms:W3CDTF">2023-05-05T01:08:00Z</dcterms:created>
  <dcterms:modified xsi:type="dcterms:W3CDTF">2023-05-21T20:04:00Z</dcterms:modified>
</cp:coreProperties>
</file>